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BADFF" w14:textId="77777777" w:rsidR="004A1C7D" w:rsidRDefault="004A1C7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DABAE00" w14:textId="77777777" w:rsidR="004A1C7D" w:rsidRDefault="004A1C7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DABAE01" w14:textId="77777777" w:rsidR="004A1C7D" w:rsidRDefault="004A1C7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DABAE02" w14:textId="77777777" w:rsidR="004A1C7D" w:rsidRDefault="0000000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7DABAF34" wp14:editId="7DABAF35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DABAE03" w14:textId="77777777" w:rsidR="004A1C7D" w:rsidRDefault="004A1C7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DABAE04" w14:textId="77777777" w:rsidR="004A1C7D" w:rsidRDefault="004A1C7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DABAE05" w14:textId="77777777" w:rsidR="004A1C7D" w:rsidRDefault="004A1C7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DABAE06" w14:textId="77777777" w:rsidR="004A1C7D" w:rsidRDefault="004A1C7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DABAE07" w14:textId="77777777" w:rsidR="004A1C7D" w:rsidRDefault="00000000">
      <w:pPr>
        <w:ind w:left="1296"/>
      </w:pPr>
      <w:r>
        <w:rPr>
          <w:szCs w:val="22"/>
        </w:rPr>
        <w:t xml:space="preserve">        UAB „Jurbarko komunalininkas“</w:t>
      </w:r>
    </w:p>
    <w:p w14:paraId="7DABAE08" w14:textId="77777777" w:rsidR="004A1C7D" w:rsidRDefault="00000000">
      <w:pPr>
        <w:jc w:val="both"/>
        <w:rPr>
          <w:b/>
          <w:bCs/>
        </w:rPr>
      </w:pPr>
      <w:r>
        <w:tab/>
      </w:r>
    </w:p>
    <w:p w14:paraId="7DABAE09" w14:textId="77777777" w:rsidR="004A1C7D" w:rsidRDefault="0000000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DABAE0A" w14:textId="77777777" w:rsidR="004A1C7D" w:rsidRDefault="0000000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DABAE0B" w14:textId="77777777" w:rsidR="004A1C7D" w:rsidRDefault="004A1C7D">
      <w:pPr>
        <w:jc w:val="both"/>
      </w:pPr>
    </w:p>
    <w:p w14:paraId="7DABAE0C" w14:textId="2F07A871" w:rsidR="004A1C7D" w:rsidRDefault="00000000">
      <w:pPr>
        <w:jc w:val="center"/>
      </w:pPr>
      <w:r>
        <w:t>2025-03</w:t>
      </w:r>
      <w:r w:rsidR="003C1C9C">
        <w:t>-13</w:t>
      </w:r>
    </w:p>
    <w:p w14:paraId="7DABAE0D" w14:textId="77777777" w:rsidR="004A1C7D" w:rsidRDefault="00000000">
      <w:pPr>
        <w:jc w:val="center"/>
      </w:pPr>
      <w:r>
        <w:t>Jurbarkas</w:t>
      </w:r>
    </w:p>
    <w:p w14:paraId="7DABAE0E" w14:textId="77777777" w:rsidR="004A1C7D" w:rsidRDefault="004A1C7D">
      <w:pPr>
        <w:ind w:firstLine="720"/>
        <w:jc w:val="both"/>
      </w:pPr>
    </w:p>
    <w:p w14:paraId="7DABAE0F" w14:textId="77777777" w:rsidR="004A1C7D" w:rsidRDefault="00000000">
      <w:pPr>
        <w:jc w:val="both"/>
      </w:pPr>
      <w:r>
        <w:t>Ataskaita - už  kalendorinius 2024 metus.</w:t>
      </w:r>
    </w:p>
    <w:p w14:paraId="7DABAE10" w14:textId="77777777" w:rsidR="004A1C7D" w:rsidRDefault="00000000">
      <w:pPr>
        <w:rPr>
          <w:b/>
        </w:rPr>
      </w:pPr>
      <w:r>
        <w:t xml:space="preserve">Daugiabučio namo adresas - </w:t>
      </w:r>
      <w:r>
        <w:rPr>
          <w:b/>
        </w:rPr>
        <w:t>Gedimino 15A</w:t>
      </w:r>
    </w:p>
    <w:p w14:paraId="7DABAE11" w14:textId="77777777" w:rsidR="004A1C7D" w:rsidRDefault="004A1C7D">
      <w:pPr>
        <w:rPr>
          <w:b/>
        </w:rPr>
      </w:pPr>
    </w:p>
    <w:p w14:paraId="7DABAE12" w14:textId="77777777" w:rsidR="004A1C7D" w:rsidRDefault="004A1C7D">
      <w:pPr>
        <w:jc w:val="both"/>
        <w:rPr>
          <w:b/>
        </w:rPr>
      </w:pPr>
    </w:p>
    <w:p w14:paraId="7DABAE13" w14:textId="77777777" w:rsidR="004A1C7D" w:rsidRDefault="004A1C7D"/>
    <w:p w14:paraId="7DABAE14" w14:textId="77777777" w:rsidR="004A1C7D" w:rsidRDefault="004A1C7D">
      <w:pPr>
        <w:pStyle w:val="Antrat1"/>
        <w:ind w:left="0"/>
        <w:jc w:val="left"/>
      </w:pPr>
    </w:p>
    <w:p w14:paraId="7DABAE15" w14:textId="77777777" w:rsidR="004A1C7D" w:rsidRDefault="0000000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DABAE16" w14:textId="77777777" w:rsidR="004A1C7D" w:rsidRDefault="004A1C7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4A1C7D" w14:paraId="7DABAE1E" w14:textId="77777777" w:rsidTr="00B77137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17" w14:textId="77777777" w:rsidR="004A1C7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DABAE18" w14:textId="77777777" w:rsidR="004A1C7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19" w14:textId="77777777" w:rsidR="004A1C7D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1A" w14:textId="77777777" w:rsidR="004A1C7D" w:rsidRDefault="0000000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DABAE1B" w14:textId="77777777" w:rsidR="004A1C7D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1C" w14:textId="77777777" w:rsidR="004A1C7D" w:rsidRDefault="0000000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DABAE1D" w14:textId="77777777" w:rsidR="004A1C7D" w:rsidRDefault="004A1C7D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C7D" w14:paraId="7DABAE25" w14:textId="77777777" w:rsidTr="00B77137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1F" w14:textId="77777777" w:rsidR="004A1C7D" w:rsidRDefault="004A1C7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DABAE20" w14:textId="77777777" w:rsidR="004A1C7D" w:rsidRDefault="004A1C7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DABAE21" w14:textId="77777777" w:rsidR="004A1C7D" w:rsidRDefault="0000000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2" w14:textId="77777777" w:rsidR="004A1C7D" w:rsidRDefault="004A1C7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DABAE23" w14:textId="77777777" w:rsidR="004A1C7D" w:rsidRDefault="004A1C7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DABAE24" w14:textId="77777777" w:rsidR="004A1C7D" w:rsidRDefault="0000000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4A1C7D" w14:paraId="7DABAE2A" w14:textId="77777777" w:rsidTr="00B7713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6" w14:textId="77777777" w:rsidR="004A1C7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7" w14:textId="77777777" w:rsidR="004A1C7D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8" w14:textId="77777777" w:rsidR="004A1C7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2594,4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9" w14:textId="77777777" w:rsidR="004A1C7D" w:rsidRDefault="004A1C7D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A1C7D" w14:paraId="7DABAE2F" w14:textId="77777777" w:rsidTr="00B7713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B" w14:textId="77777777" w:rsidR="004A1C7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C" w14:textId="77777777" w:rsidR="004A1C7D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D" w14:textId="77777777" w:rsidR="004A1C7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2639,88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2E" w14:textId="77777777" w:rsidR="004A1C7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A1C7D" w14:paraId="7DABAE34" w14:textId="77777777" w:rsidTr="00B7713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0" w14:textId="77777777" w:rsidR="004A1C7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1" w14:textId="77777777" w:rsidR="004A1C7D" w:rsidRDefault="0000000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2" w14:textId="77777777" w:rsidR="004A1C7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3390,92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3" w14:textId="77777777" w:rsidR="004A1C7D" w:rsidRDefault="0000000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A1C7D" w14:paraId="7DABAE3B" w14:textId="77777777" w:rsidTr="00B7713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5" w14:textId="77777777" w:rsidR="004A1C7D" w:rsidRDefault="004A1C7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DABAE36" w14:textId="77777777" w:rsidR="004A1C7D" w:rsidRDefault="004A1C7D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DABAE37" w14:textId="77777777" w:rsidR="004A1C7D" w:rsidRDefault="0000000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8" w14:textId="77777777" w:rsidR="004A1C7D" w:rsidRDefault="004A1C7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DABAE39" w14:textId="77777777" w:rsidR="004A1C7D" w:rsidRDefault="004A1C7D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DABAE3A" w14:textId="77777777" w:rsidR="004A1C7D" w:rsidRDefault="0000000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244ED9" w14:paraId="7DABAE40" w14:textId="77777777" w:rsidTr="00B7713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C" w14:textId="77777777" w:rsidR="00244ED9" w:rsidRDefault="00244ED9" w:rsidP="00244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D" w14:textId="77777777" w:rsidR="00244ED9" w:rsidRDefault="00244ED9" w:rsidP="00244ED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E" w14:textId="069A29B8" w:rsidR="00244ED9" w:rsidRDefault="00244ED9" w:rsidP="00244ED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1482,66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3F" w14:textId="77777777" w:rsidR="00244ED9" w:rsidRDefault="00244ED9" w:rsidP="00244ED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2C5A4A" w14:paraId="7DABAE45" w14:textId="77777777" w:rsidTr="00B77137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41" w14:textId="77777777" w:rsidR="002C5A4A" w:rsidRDefault="002C5A4A" w:rsidP="002C5A4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42" w14:textId="77777777" w:rsidR="002C5A4A" w:rsidRDefault="002C5A4A" w:rsidP="002C5A4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43" w14:textId="30AF7348" w:rsidR="002C5A4A" w:rsidRPr="00430266" w:rsidRDefault="002C5A4A" w:rsidP="002C5A4A">
            <w:pPr>
              <w:jc w:val="center"/>
              <w:rPr>
                <w:b/>
                <w:bCs/>
                <w:sz w:val="20"/>
                <w:szCs w:val="20"/>
              </w:rPr>
            </w:pPr>
            <w:r w:rsidRPr="00430266">
              <w:rPr>
                <w:b/>
                <w:bCs/>
                <w:sz w:val="20"/>
                <w:szCs w:val="20"/>
              </w:rPr>
              <w:fldChar w:fldCharType="begin"/>
            </w:r>
            <w:r w:rsidRPr="00430266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430266">
              <w:rPr>
                <w:b/>
                <w:bCs/>
                <w:sz w:val="20"/>
                <w:szCs w:val="20"/>
              </w:rPr>
              <w:fldChar w:fldCharType="separate"/>
            </w:r>
            <w:r w:rsidRPr="00430266">
              <w:rPr>
                <w:b/>
                <w:bCs/>
                <w:noProof/>
                <w:sz w:val="20"/>
                <w:szCs w:val="20"/>
              </w:rPr>
              <w:t>894,58</w:t>
            </w:r>
            <w:r w:rsidRPr="00430266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44" w14:textId="77777777" w:rsidR="002C5A4A" w:rsidRDefault="002C5A4A" w:rsidP="002C5A4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B77137" w14:paraId="7DABAE49" w14:textId="77777777" w:rsidTr="00B77137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46" w14:textId="77777777" w:rsidR="00B77137" w:rsidRDefault="00B77137" w:rsidP="00B77137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47" w14:textId="2185EEF2" w:rsidR="00B77137" w:rsidRDefault="00430266" w:rsidP="00B7713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2377,24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48" w14:textId="77777777" w:rsidR="00B77137" w:rsidRDefault="00B77137" w:rsidP="00B77137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DABAE4A" w14:textId="77777777" w:rsidR="004A1C7D" w:rsidRDefault="004A1C7D">
      <w:pPr>
        <w:pStyle w:val="Lentelsantrat"/>
        <w:suppressLineNumbers w:val="0"/>
        <w:jc w:val="left"/>
      </w:pPr>
    </w:p>
    <w:p w14:paraId="7DABAE4B" w14:textId="77777777" w:rsidR="004A1C7D" w:rsidRDefault="00000000">
      <w:pPr>
        <w:pStyle w:val="Lentelsantrat"/>
        <w:suppressLineNumbers w:val="0"/>
        <w:jc w:val="left"/>
      </w:pPr>
      <w:r>
        <w:t xml:space="preserve"> </w:t>
      </w:r>
    </w:p>
    <w:p w14:paraId="7DABAE4C" w14:textId="77777777" w:rsidR="004A1C7D" w:rsidRDefault="0000000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7DABAE4D" w14:textId="77777777" w:rsidR="004A1C7D" w:rsidRDefault="004A1C7D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2"/>
        <w:gridCol w:w="959"/>
        <w:gridCol w:w="1276"/>
        <w:gridCol w:w="963"/>
        <w:gridCol w:w="1056"/>
        <w:gridCol w:w="1134"/>
        <w:gridCol w:w="708"/>
      </w:tblGrid>
      <w:tr w:rsidR="004A1C7D" w14:paraId="7DABAE5F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4E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DABAE4F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DABAE50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51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DABAE52" w14:textId="77777777" w:rsidR="004A1C7D" w:rsidRDefault="0000000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53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DABAE54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55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DABAE56" w14:textId="77777777" w:rsidR="004A1C7D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7DABAE57" w14:textId="77777777" w:rsidR="004A1C7D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14:paraId="7DABAE58" w14:textId="77777777" w:rsidR="004A1C7D" w:rsidRDefault="0000000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59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DABAE5A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DABAE5B" w14:textId="77777777" w:rsidR="004A1C7D" w:rsidRDefault="00000000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5C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DABAE5D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DABAE5E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4A1C7D" w14:paraId="7DABAE6D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0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1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2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3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DABAE64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DABAE65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6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7" w14:textId="77777777" w:rsidR="004A1C7D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8" w14:textId="77777777" w:rsidR="004A1C7D" w:rsidRDefault="0000000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DABAE69" w14:textId="77777777" w:rsidR="004A1C7D" w:rsidRDefault="004A1C7D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A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B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C" w14:textId="77777777" w:rsidR="004A1C7D" w:rsidRDefault="004A1C7D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A1C7D" w14:paraId="7DABAE78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E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6F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0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1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2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3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4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5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6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7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A1C7D" w14:paraId="7DABAE8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79" w14:textId="77777777" w:rsidR="004A1C7D" w:rsidRDefault="00000000">
            <w:pPr>
              <w:pStyle w:val="Lentelsantrat"/>
              <w:suppressLineNumbers w:val="0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E7A" w14:textId="77777777" w:rsidR="004A1C7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6 785,4</w:t>
            </w: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E7B" w14:textId="77777777" w:rsidR="004A1C7D" w:rsidRDefault="0000000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E7C" w14:textId="77777777" w:rsidR="004A1C7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1341,72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E7D" w14:textId="77777777" w:rsidR="004A1C7D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1341,89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E7E" w14:textId="77777777" w:rsidR="004A1C7D" w:rsidRDefault="004A1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E7F" w14:textId="77777777" w:rsidR="004A1C7D" w:rsidRDefault="004A1C7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E80" w14:textId="77777777" w:rsidR="004A1C7D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2377,24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AE81" w14:textId="77777777" w:rsidR="004A1C7D" w:rsidRDefault="0000000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5723,08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BAE82" w14:textId="77777777" w:rsidR="004A1C7D" w:rsidRDefault="004A1C7D">
            <w:pPr>
              <w:pStyle w:val="Lentelsantrat"/>
              <w:suppressLineNumbers w:val="0"/>
              <w:rPr>
                <w:sz w:val="20"/>
                <w:szCs w:val="20"/>
              </w:rPr>
            </w:pPr>
          </w:p>
        </w:tc>
      </w:tr>
    </w:tbl>
    <w:p w14:paraId="7DABAE84" w14:textId="77777777" w:rsidR="004A1C7D" w:rsidRDefault="004A1C7D">
      <w:pPr>
        <w:pStyle w:val="Lentelsantrat"/>
        <w:suppressLineNumbers w:val="0"/>
        <w:jc w:val="left"/>
      </w:pPr>
    </w:p>
    <w:p w14:paraId="7DABAE85" w14:textId="77777777" w:rsidR="004A1C7D" w:rsidRDefault="004A1C7D">
      <w:pPr>
        <w:pStyle w:val="Lentelsantrat"/>
        <w:suppressLineNumbers w:val="0"/>
        <w:jc w:val="left"/>
      </w:pPr>
    </w:p>
    <w:p w14:paraId="7DABAE86" w14:textId="77777777" w:rsidR="004A1C7D" w:rsidRDefault="004A1C7D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688"/>
        <w:tblW w:w="1005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267"/>
        <w:gridCol w:w="2552"/>
        <w:gridCol w:w="850"/>
        <w:gridCol w:w="709"/>
        <w:gridCol w:w="1135"/>
        <w:gridCol w:w="1278"/>
        <w:gridCol w:w="846"/>
      </w:tblGrid>
      <w:tr w:rsidR="004A1C7D" w14:paraId="7DABAE98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87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DABAE88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7DABAE89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8A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DABAE8B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7DABAE8C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8D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DABAE8E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7DABAE8F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0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DABAE91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2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7DABAE93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7DABAE94" w14:textId="77777777" w:rsidR="004A1C7D" w:rsidRDefault="004A1C7D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5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7DABAE96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7DABAE97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4A1C7D" w14:paraId="7DABAEA2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9" w14:textId="77777777" w:rsidR="004A1C7D" w:rsidRDefault="004A1C7D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A" w14:textId="77777777" w:rsidR="004A1C7D" w:rsidRDefault="004A1C7D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B" w14:textId="77777777" w:rsidR="004A1C7D" w:rsidRDefault="004A1C7D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C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7DABAE9D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E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9F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0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1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4A1C7D" w14:paraId="7DABAEAB" w14:textId="77777777">
        <w:trPr>
          <w:trHeight w:val="2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3" w14:textId="77777777" w:rsidR="004A1C7D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4" w14:textId="77777777" w:rsidR="004A1C7D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Šilumos mazgo, vandentiekio remontas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5" w14:textId="77777777" w:rsidR="004A1C7D" w:rsidRDefault="00000000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Pakeistas šilumokaitis Danfoss, kitos medžiagos ir detalės pagal aktą Nr.1132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6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7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869,49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8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869,49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9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A" w14:textId="77777777" w:rsidR="004A1C7D" w:rsidRDefault="0000000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6D2E2D" w14:paraId="70F51A46" w14:textId="77777777">
        <w:trPr>
          <w:trHeight w:val="27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5F33" w14:textId="05FDD8C8" w:rsidR="006D2E2D" w:rsidRDefault="006D2E2D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0DE1" w14:textId="22451EDB" w:rsidR="006D2E2D" w:rsidRDefault="007C4FB3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Pašto dėžučių keitimas naujomis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84F39" w14:textId="64652B01" w:rsidR="006D2E2D" w:rsidRDefault="009F587E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Blokuotos </w:t>
            </w:r>
            <w:r w:rsidR="003C1C9C">
              <w:rPr>
                <w:sz w:val="18"/>
                <w:szCs w:val="18"/>
              </w:rPr>
              <w:t xml:space="preserve">dėžutės </w:t>
            </w:r>
            <w:r>
              <w:rPr>
                <w:sz w:val="18"/>
                <w:szCs w:val="18"/>
              </w:rPr>
              <w:t>po 5 vnt.</w:t>
            </w:r>
            <w:r w:rsidR="00413DA0">
              <w:rPr>
                <w:sz w:val="18"/>
                <w:szCs w:val="18"/>
              </w:rPr>
              <w:t xml:space="preserve"> *8 vnt</w:t>
            </w:r>
            <w:r w:rsidR="003C1C9C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4196C" w14:textId="3EC78117" w:rsidR="006D2E2D" w:rsidRDefault="00413DA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44C" w14:textId="02022E01" w:rsidR="006D2E2D" w:rsidRDefault="00413DA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BD11" w14:textId="55AEC25B" w:rsidR="006D2E2D" w:rsidRDefault="00A80477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613,17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E667" w14:textId="77777777" w:rsidR="006D2E2D" w:rsidRDefault="006D2E2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E438" w14:textId="7C510E7C" w:rsidR="006D2E2D" w:rsidRDefault="003C1C9C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4A1C7D" w14:paraId="7DABAEB0" w14:textId="77777777">
        <w:tc>
          <w:tcPr>
            <w:tcW w:w="6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C" w14:textId="77777777" w:rsidR="004A1C7D" w:rsidRDefault="00000000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D" w14:textId="52D1CEDF" w:rsidR="004A1C7D" w:rsidRDefault="00244ED9" w:rsidP="00B77137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1482,66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E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BAEAF" w14:textId="77777777" w:rsidR="004A1C7D" w:rsidRDefault="004A1C7D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7DABAEB1" w14:textId="77777777" w:rsidR="004A1C7D" w:rsidRDefault="0000000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DABAEB2" w14:textId="77777777" w:rsidR="004A1C7D" w:rsidRDefault="004A1C7D">
      <w:pPr>
        <w:pStyle w:val="Lentelsantrat"/>
        <w:suppressLineNumbers w:val="0"/>
        <w:rPr>
          <w:rFonts w:eastAsia="Times New Roman" w:cs="Times New Roman"/>
        </w:rPr>
      </w:pPr>
    </w:p>
    <w:p w14:paraId="7DABAEB3" w14:textId="77777777" w:rsidR="004A1C7D" w:rsidRDefault="004A1C7D">
      <w:pPr>
        <w:pStyle w:val="Lentelsantrat"/>
        <w:suppressLineNumbers w:val="0"/>
        <w:rPr>
          <w:rFonts w:eastAsia="Times New Roman" w:cs="Times New Roman"/>
        </w:rPr>
      </w:pPr>
    </w:p>
    <w:p w14:paraId="7DABAEB4" w14:textId="77777777" w:rsidR="004A1C7D" w:rsidRDefault="004A1C7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DABAEB5" w14:textId="77777777" w:rsidR="004A1C7D" w:rsidRDefault="0000000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>
        <w:t xml:space="preserve">NAMO BENDROJO NAUDOJIMO OBJEKTŲ REMONTO DARBAI </w:t>
      </w:r>
    </w:p>
    <w:p w14:paraId="7DABAEB6" w14:textId="77777777" w:rsidR="004A1C7D" w:rsidRDefault="004A1C7D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479"/>
        <w:gridCol w:w="3395"/>
        <w:gridCol w:w="804"/>
        <w:gridCol w:w="994"/>
        <w:gridCol w:w="1058"/>
        <w:gridCol w:w="883"/>
      </w:tblGrid>
      <w:tr w:rsidR="004A1C7D" w:rsidRPr="00556E34" w14:paraId="7DABAEC0" w14:textId="77777777" w:rsidTr="00556E34">
        <w:trPr>
          <w:trHeight w:val="233"/>
        </w:trPr>
        <w:tc>
          <w:tcPr>
            <w:tcW w:w="470" w:type="dxa"/>
            <w:vMerge w:val="restart"/>
          </w:tcPr>
          <w:p w14:paraId="7DABAEB7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7DABAEB8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479" w:type="dxa"/>
            <w:vMerge w:val="restart"/>
          </w:tcPr>
          <w:p w14:paraId="7DABAEB9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395" w:type="dxa"/>
            <w:vMerge w:val="restart"/>
          </w:tcPr>
          <w:p w14:paraId="7DABAEBA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22"/>
                <w:szCs w:val="18"/>
              </w:rPr>
              <w:t>Trumpas darbų aprašymas (medžiagos ir kt.)</w:t>
            </w:r>
          </w:p>
        </w:tc>
        <w:tc>
          <w:tcPr>
            <w:tcW w:w="804" w:type="dxa"/>
            <w:vMerge w:val="restart"/>
          </w:tcPr>
          <w:p w14:paraId="7DABAEBB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7DABAEBC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52" w:type="dxa"/>
            <w:gridSpan w:val="2"/>
          </w:tcPr>
          <w:p w14:paraId="7DABAEBD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556E34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556E34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83" w:type="dxa"/>
            <w:vMerge w:val="restart"/>
          </w:tcPr>
          <w:p w14:paraId="7DABAEBE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7DABAEBF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4A1C7D" w:rsidRPr="00556E34" w14:paraId="7DABAEC8" w14:textId="77777777" w:rsidTr="00556E34">
        <w:trPr>
          <w:trHeight w:val="620"/>
        </w:trPr>
        <w:tc>
          <w:tcPr>
            <w:tcW w:w="470" w:type="dxa"/>
            <w:vMerge/>
          </w:tcPr>
          <w:p w14:paraId="7DABAEC1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79" w:type="dxa"/>
            <w:vMerge/>
          </w:tcPr>
          <w:p w14:paraId="7DABAEC2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395" w:type="dxa"/>
            <w:vMerge/>
          </w:tcPr>
          <w:p w14:paraId="7DABAEC3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4" w:type="dxa"/>
            <w:vMerge/>
          </w:tcPr>
          <w:p w14:paraId="7DABAEC4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4" w:type="dxa"/>
          </w:tcPr>
          <w:p w14:paraId="7DABAEC5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1058" w:type="dxa"/>
          </w:tcPr>
          <w:p w14:paraId="7DABAEC6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83" w:type="dxa"/>
            <w:vMerge/>
          </w:tcPr>
          <w:p w14:paraId="7DABAEC7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4A1C7D" w:rsidRPr="00556E34" w14:paraId="7DABAED0" w14:textId="77777777" w:rsidTr="00556E34">
        <w:trPr>
          <w:trHeight w:val="229"/>
        </w:trPr>
        <w:tc>
          <w:tcPr>
            <w:tcW w:w="470" w:type="dxa"/>
          </w:tcPr>
          <w:p w14:paraId="7DABAEC9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479" w:type="dxa"/>
          </w:tcPr>
          <w:p w14:paraId="7DABAECA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Bendro naudojimo apšvietimo sistema</w:t>
            </w:r>
          </w:p>
        </w:tc>
        <w:tc>
          <w:tcPr>
            <w:tcW w:w="3395" w:type="dxa"/>
          </w:tcPr>
          <w:p w14:paraId="7DABAECB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Lemputė*1 judesio daviklis*</w:t>
            </w:r>
          </w:p>
        </w:tc>
        <w:tc>
          <w:tcPr>
            <w:tcW w:w="804" w:type="dxa"/>
          </w:tcPr>
          <w:p w14:paraId="7DABAECC" w14:textId="77777777" w:rsidR="004A1C7D" w:rsidRPr="00556E3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0,98</w:t>
            </w:r>
          </w:p>
        </w:tc>
        <w:tc>
          <w:tcPr>
            <w:tcW w:w="994" w:type="dxa"/>
          </w:tcPr>
          <w:p w14:paraId="7DABAECD" w14:textId="77777777" w:rsidR="004A1C7D" w:rsidRPr="00556E3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0,98</w:t>
            </w:r>
          </w:p>
        </w:tc>
        <w:tc>
          <w:tcPr>
            <w:tcW w:w="1058" w:type="dxa"/>
          </w:tcPr>
          <w:p w14:paraId="7DABAECE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DABAECF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4A1C7D" w:rsidRPr="00556E34" w14:paraId="7DABAEE0" w14:textId="77777777" w:rsidTr="00556E34">
        <w:trPr>
          <w:trHeight w:val="176"/>
        </w:trPr>
        <w:tc>
          <w:tcPr>
            <w:tcW w:w="470" w:type="dxa"/>
          </w:tcPr>
          <w:p w14:paraId="7DABAED9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79" w:type="dxa"/>
          </w:tcPr>
          <w:p w14:paraId="7DABAEDA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Rūsio langas</w:t>
            </w:r>
          </w:p>
        </w:tc>
        <w:tc>
          <w:tcPr>
            <w:tcW w:w="3395" w:type="dxa"/>
          </w:tcPr>
          <w:p w14:paraId="7DABAEDB" w14:textId="77777777" w:rsidR="004A1C7D" w:rsidRPr="00556E3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Sandarinimas polistirolu</w:t>
            </w:r>
          </w:p>
        </w:tc>
        <w:tc>
          <w:tcPr>
            <w:tcW w:w="804" w:type="dxa"/>
          </w:tcPr>
          <w:p w14:paraId="7DABAEDC" w14:textId="1292EB3F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2,0</w:t>
            </w:r>
            <w:r w:rsidR="002C5A4A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14:paraId="7DABAEDD" w14:textId="21148D65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2,0</w:t>
            </w:r>
            <w:r w:rsidR="002C5A4A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1058" w:type="dxa"/>
          </w:tcPr>
          <w:p w14:paraId="7DABAEDE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DABAEDF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4A1C7D" w:rsidRPr="00556E34" w14:paraId="7DABAEE8" w14:textId="77777777" w:rsidTr="00556E34">
        <w:trPr>
          <w:trHeight w:val="345"/>
        </w:trPr>
        <w:tc>
          <w:tcPr>
            <w:tcW w:w="470" w:type="dxa"/>
          </w:tcPr>
          <w:p w14:paraId="7DABAEE1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79" w:type="dxa"/>
          </w:tcPr>
          <w:p w14:paraId="7DABAEE2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Vandentiekio ir nuotekų sistema</w:t>
            </w:r>
          </w:p>
        </w:tc>
        <w:tc>
          <w:tcPr>
            <w:tcW w:w="3395" w:type="dxa"/>
          </w:tcPr>
          <w:p w14:paraId="7DABAEE3" w14:textId="77777777" w:rsidR="004A1C7D" w:rsidRPr="00556E34" w:rsidRDefault="00000000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Alkūnė, atbulinis vožtuvas, aklė, tarpinė, betonas, rem. Mova OBA</w:t>
            </w:r>
          </w:p>
        </w:tc>
        <w:tc>
          <w:tcPr>
            <w:tcW w:w="804" w:type="dxa"/>
          </w:tcPr>
          <w:p w14:paraId="7DABAEE4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106,96</w:t>
            </w:r>
          </w:p>
        </w:tc>
        <w:tc>
          <w:tcPr>
            <w:tcW w:w="994" w:type="dxa"/>
          </w:tcPr>
          <w:p w14:paraId="7DABAEE5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106,96</w:t>
            </w:r>
          </w:p>
        </w:tc>
        <w:tc>
          <w:tcPr>
            <w:tcW w:w="1058" w:type="dxa"/>
          </w:tcPr>
          <w:p w14:paraId="7DABAEE6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DABAEE7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4A1C7D" w:rsidRPr="00556E34" w14:paraId="7DABAEF1" w14:textId="77777777" w:rsidTr="00556E34">
        <w:trPr>
          <w:trHeight w:val="161"/>
        </w:trPr>
        <w:tc>
          <w:tcPr>
            <w:tcW w:w="470" w:type="dxa"/>
          </w:tcPr>
          <w:p w14:paraId="7DABAEE9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79" w:type="dxa"/>
          </w:tcPr>
          <w:p w14:paraId="7DABAEEA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Pašto dėžutė, kanalizacija</w:t>
            </w:r>
          </w:p>
        </w:tc>
        <w:tc>
          <w:tcPr>
            <w:tcW w:w="3395" w:type="dxa"/>
          </w:tcPr>
          <w:p w14:paraId="7DABAEEB" w14:textId="77777777" w:rsidR="004A1C7D" w:rsidRPr="00556E34" w:rsidRDefault="00000000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įvarai. Vamzdžių praplovimo mechanizmai.</w:t>
            </w:r>
          </w:p>
        </w:tc>
        <w:tc>
          <w:tcPr>
            <w:tcW w:w="804" w:type="dxa"/>
          </w:tcPr>
          <w:p w14:paraId="7DABAEEC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64,52</w:t>
            </w:r>
          </w:p>
          <w:p w14:paraId="7DABAEED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4" w:type="dxa"/>
          </w:tcPr>
          <w:p w14:paraId="7DABAEEE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64,52</w:t>
            </w:r>
          </w:p>
        </w:tc>
        <w:tc>
          <w:tcPr>
            <w:tcW w:w="1058" w:type="dxa"/>
          </w:tcPr>
          <w:p w14:paraId="7DABAEEF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DABAEF0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4A1C7D" w:rsidRPr="00556E34" w14:paraId="7DABAEF9" w14:textId="77777777" w:rsidTr="00556E34">
        <w:tc>
          <w:tcPr>
            <w:tcW w:w="470" w:type="dxa"/>
          </w:tcPr>
          <w:p w14:paraId="7DABAEF2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479" w:type="dxa"/>
          </w:tcPr>
          <w:p w14:paraId="7DABAEF3" w14:textId="77777777" w:rsidR="004A1C7D" w:rsidRPr="00556E34" w:rsidRDefault="00000000">
            <w:pPr>
              <w:rPr>
                <w:sz w:val="20"/>
              </w:rPr>
            </w:pPr>
            <w:r w:rsidRPr="00556E34">
              <w:rPr>
                <w:sz w:val="20"/>
              </w:rPr>
              <w:t>Vandentiekio sistema</w:t>
            </w:r>
          </w:p>
        </w:tc>
        <w:tc>
          <w:tcPr>
            <w:tcW w:w="3395" w:type="dxa"/>
          </w:tcPr>
          <w:p w14:paraId="7DABAEF4" w14:textId="77777777" w:rsidR="004A1C7D" w:rsidRPr="00556E34" w:rsidRDefault="00000000">
            <w:pPr>
              <w:tabs>
                <w:tab w:val="right" w:pos="2930"/>
              </w:tabs>
              <w:rPr>
                <w:sz w:val="20"/>
              </w:rPr>
            </w:pPr>
            <w:r w:rsidRPr="00556E34">
              <w:rPr>
                <w:sz w:val="20"/>
              </w:rPr>
              <w:t>Vamzdžiai d16, uždaromoji armatūra, kt.santech.detalės ir medžiagos pagal aktą Nr.653, mechanizmai</w:t>
            </w:r>
          </w:p>
        </w:tc>
        <w:tc>
          <w:tcPr>
            <w:tcW w:w="804" w:type="dxa"/>
          </w:tcPr>
          <w:p w14:paraId="7DABAEF5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</w:rPr>
            </w:pPr>
            <w:r w:rsidRPr="00556E34">
              <w:rPr>
                <w:rFonts w:eastAsia="Calibri" w:cs="Times New Roman"/>
                <w:b w:val="0"/>
                <w:bCs w:val="0"/>
                <w:sz w:val="20"/>
                <w:szCs w:val="22"/>
              </w:rPr>
              <w:t>214,67</w:t>
            </w:r>
          </w:p>
        </w:tc>
        <w:tc>
          <w:tcPr>
            <w:tcW w:w="994" w:type="dxa"/>
          </w:tcPr>
          <w:p w14:paraId="7DABAEF6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214,67</w:t>
            </w:r>
          </w:p>
        </w:tc>
        <w:tc>
          <w:tcPr>
            <w:tcW w:w="1058" w:type="dxa"/>
          </w:tcPr>
          <w:p w14:paraId="7DABAEF7" w14:textId="77777777" w:rsidR="004A1C7D" w:rsidRPr="00556E34" w:rsidRDefault="004A1C7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883" w:type="dxa"/>
            <w:vAlign w:val="center"/>
          </w:tcPr>
          <w:p w14:paraId="7DABAEF8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06</w:t>
            </w:r>
          </w:p>
        </w:tc>
      </w:tr>
      <w:tr w:rsidR="004A1C7D" w:rsidRPr="00556E34" w14:paraId="7DABAF01" w14:textId="77777777" w:rsidTr="00556E34">
        <w:trPr>
          <w:trHeight w:val="236"/>
        </w:trPr>
        <w:tc>
          <w:tcPr>
            <w:tcW w:w="470" w:type="dxa"/>
          </w:tcPr>
          <w:p w14:paraId="7DABAEFA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479" w:type="dxa"/>
          </w:tcPr>
          <w:p w14:paraId="7DABAEFB" w14:textId="77777777" w:rsidR="004A1C7D" w:rsidRPr="00556E34" w:rsidRDefault="00000000">
            <w:pPr>
              <w:rPr>
                <w:sz w:val="20"/>
              </w:rPr>
            </w:pPr>
            <w:r w:rsidRPr="00556E34">
              <w:rPr>
                <w:sz w:val="20"/>
              </w:rPr>
              <w:t>Šildymo sistema, durys</w:t>
            </w:r>
          </w:p>
        </w:tc>
        <w:tc>
          <w:tcPr>
            <w:tcW w:w="3395" w:type="dxa"/>
          </w:tcPr>
          <w:p w14:paraId="7DABAEFC" w14:textId="77777777" w:rsidR="004A1C7D" w:rsidRPr="00556E34" w:rsidRDefault="00000000">
            <w:pPr>
              <w:tabs>
                <w:tab w:val="right" w:pos="2930"/>
              </w:tabs>
              <w:rPr>
                <w:sz w:val="20"/>
              </w:rPr>
            </w:pPr>
            <w:r w:rsidRPr="00556E34">
              <w:rPr>
                <w:sz w:val="20"/>
              </w:rPr>
              <w:t>Santech. detalės ir medžiagos , durų sandarinimo juosta pagal aktą Nr.878</w:t>
            </w:r>
          </w:p>
        </w:tc>
        <w:tc>
          <w:tcPr>
            <w:tcW w:w="804" w:type="dxa"/>
          </w:tcPr>
          <w:p w14:paraId="7DABAEFD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16,15</w:t>
            </w:r>
          </w:p>
        </w:tc>
        <w:tc>
          <w:tcPr>
            <w:tcW w:w="994" w:type="dxa"/>
          </w:tcPr>
          <w:p w14:paraId="7DABAEFE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16,15</w:t>
            </w:r>
          </w:p>
        </w:tc>
        <w:tc>
          <w:tcPr>
            <w:tcW w:w="1058" w:type="dxa"/>
          </w:tcPr>
          <w:p w14:paraId="7DABAEFF" w14:textId="77777777" w:rsidR="004A1C7D" w:rsidRPr="00556E34" w:rsidRDefault="004A1C7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883" w:type="dxa"/>
            <w:vAlign w:val="center"/>
          </w:tcPr>
          <w:p w14:paraId="7DABAF00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08</w:t>
            </w:r>
          </w:p>
        </w:tc>
      </w:tr>
      <w:tr w:rsidR="004A1C7D" w:rsidRPr="00556E34" w14:paraId="7DABAF09" w14:textId="77777777" w:rsidTr="00556E34">
        <w:trPr>
          <w:trHeight w:val="226"/>
        </w:trPr>
        <w:tc>
          <w:tcPr>
            <w:tcW w:w="470" w:type="dxa"/>
          </w:tcPr>
          <w:p w14:paraId="7DABAF02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79" w:type="dxa"/>
          </w:tcPr>
          <w:p w14:paraId="7DABAF03" w14:textId="77777777" w:rsidR="004A1C7D" w:rsidRPr="00556E34" w:rsidRDefault="00000000">
            <w:pPr>
              <w:rPr>
                <w:sz w:val="20"/>
              </w:rPr>
            </w:pPr>
            <w:r w:rsidRPr="00556E34">
              <w:rPr>
                <w:sz w:val="20"/>
                <w:szCs w:val="20"/>
              </w:rPr>
              <w:t>Kanalizacija</w:t>
            </w:r>
          </w:p>
        </w:tc>
        <w:tc>
          <w:tcPr>
            <w:tcW w:w="3395" w:type="dxa"/>
          </w:tcPr>
          <w:p w14:paraId="7DABAF04" w14:textId="77777777" w:rsidR="004A1C7D" w:rsidRPr="00556E34" w:rsidRDefault="00000000">
            <w:pPr>
              <w:tabs>
                <w:tab w:val="right" w:pos="2930"/>
              </w:tabs>
              <w:rPr>
                <w:sz w:val="20"/>
                <w:szCs w:val="18"/>
              </w:rPr>
            </w:pPr>
            <w:r w:rsidRPr="00556E34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804" w:type="dxa"/>
            <w:vAlign w:val="center"/>
          </w:tcPr>
          <w:p w14:paraId="7DABAF05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994" w:type="dxa"/>
            <w:vAlign w:val="center"/>
          </w:tcPr>
          <w:p w14:paraId="7DABAF06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2"/>
              </w:rPr>
              <w:t>48,21</w:t>
            </w:r>
          </w:p>
        </w:tc>
        <w:tc>
          <w:tcPr>
            <w:tcW w:w="1058" w:type="dxa"/>
            <w:vAlign w:val="center"/>
          </w:tcPr>
          <w:p w14:paraId="7DABAF07" w14:textId="77777777" w:rsidR="004A1C7D" w:rsidRPr="00556E34" w:rsidRDefault="004A1C7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883" w:type="dxa"/>
            <w:vAlign w:val="center"/>
          </w:tcPr>
          <w:p w14:paraId="7DABAF08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09</w:t>
            </w:r>
          </w:p>
        </w:tc>
      </w:tr>
      <w:tr w:rsidR="004A1C7D" w:rsidRPr="00556E34" w14:paraId="7DABAF11" w14:textId="77777777" w:rsidTr="00556E34">
        <w:trPr>
          <w:trHeight w:val="226"/>
        </w:trPr>
        <w:tc>
          <w:tcPr>
            <w:tcW w:w="470" w:type="dxa"/>
          </w:tcPr>
          <w:p w14:paraId="7DABAF0A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479" w:type="dxa"/>
          </w:tcPr>
          <w:p w14:paraId="7DABAF0B" w14:textId="77777777" w:rsidR="004A1C7D" w:rsidRPr="00556E34" w:rsidRDefault="00000000">
            <w:pPr>
              <w:rPr>
                <w:sz w:val="20"/>
              </w:rPr>
            </w:pPr>
            <w:r w:rsidRPr="00556E34">
              <w:rPr>
                <w:sz w:val="20"/>
              </w:rPr>
              <w:t>Vandentiekio sistema</w:t>
            </w:r>
          </w:p>
        </w:tc>
        <w:tc>
          <w:tcPr>
            <w:tcW w:w="3395" w:type="dxa"/>
          </w:tcPr>
          <w:p w14:paraId="7DABAF0C" w14:textId="77777777" w:rsidR="004A1C7D" w:rsidRPr="00556E34" w:rsidRDefault="00000000">
            <w:pPr>
              <w:tabs>
                <w:tab w:val="right" w:pos="2930"/>
              </w:tabs>
              <w:rPr>
                <w:sz w:val="20"/>
                <w:szCs w:val="18"/>
              </w:rPr>
            </w:pPr>
            <w:r w:rsidRPr="00556E34">
              <w:rPr>
                <w:sz w:val="20"/>
              </w:rPr>
              <w:t>Vamzdžiai d32, uždaromoji armatūra, kt.santech.detalės ir medžiagos pagal aktą Nr.1398, mechanizmai</w:t>
            </w:r>
          </w:p>
        </w:tc>
        <w:tc>
          <w:tcPr>
            <w:tcW w:w="804" w:type="dxa"/>
            <w:vAlign w:val="center"/>
          </w:tcPr>
          <w:p w14:paraId="7DABAF0D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441,02</w:t>
            </w:r>
          </w:p>
        </w:tc>
        <w:tc>
          <w:tcPr>
            <w:tcW w:w="994" w:type="dxa"/>
            <w:vAlign w:val="center"/>
          </w:tcPr>
          <w:p w14:paraId="7DABAF0E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441,02</w:t>
            </w:r>
          </w:p>
        </w:tc>
        <w:tc>
          <w:tcPr>
            <w:tcW w:w="1058" w:type="dxa"/>
            <w:vAlign w:val="center"/>
          </w:tcPr>
          <w:p w14:paraId="7DABAF0F" w14:textId="77777777" w:rsidR="004A1C7D" w:rsidRPr="00556E34" w:rsidRDefault="004A1C7D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</w:p>
        </w:tc>
        <w:tc>
          <w:tcPr>
            <w:tcW w:w="883" w:type="dxa"/>
            <w:vAlign w:val="center"/>
          </w:tcPr>
          <w:p w14:paraId="7DABAF10" w14:textId="77777777" w:rsidR="004A1C7D" w:rsidRPr="00556E34" w:rsidRDefault="0000000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</w:rPr>
            </w:pPr>
            <w:r w:rsidRPr="00556E34">
              <w:rPr>
                <w:rFonts w:eastAsia="Calibri" w:cs="Times New Roman"/>
                <w:b w:val="0"/>
                <w:sz w:val="20"/>
                <w:szCs w:val="22"/>
              </w:rPr>
              <w:t>12</w:t>
            </w:r>
          </w:p>
        </w:tc>
      </w:tr>
      <w:tr w:rsidR="004A1C7D" w:rsidRPr="00556E34" w14:paraId="7DABAF17" w14:textId="77777777" w:rsidTr="00556E34">
        <w:tc>
          <w:tcPr>
            <w:tcW w:w="470" w:type="dxa"/>
          </w:tcPr>
          <w:p w14:paraId="7DABAF12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78" w:type="dxa"/>
            <w:gridSpan w:val="3"/>
          </w:tcPr>
          <w:p w14:paraId="7DABAF13" w14:textId="77777777" w:rsidR="004A1C7D" w:rsidRPr="00556E34" w:rsidRDefault="0000000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556E34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994" w:type="dxa"/>
          </w:tcPr>
          <w:p w14:paraId="7DABAF14" w14:textId="641C8454" w:rsidR="004A1C7D" w:rsidRPr="00556E34" w:rsidRDefault="002C5A4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894,58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58" w:type="dxa"/>
          </w:tcPr>
          <w:p w14:paraId="7DABAF15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14:paraId="7DABAF16" w14:textId="77777777" w:rsidR="004A1C7D" w:rsidRPr="00556E34" w:rsidRDefault="004A1C7D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DABAF18" w14:textId="77777777" w:rsidR="004A1C7D" w:rsidRDefault="004A1C7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DABAF19" w14:textId="77777777" w:rsidR="004A1C7D" w:rsidRDefault="0000000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7DABAF1A" w14:textId="77777777" w:rsidR="004A1C7D" w:rsidRDefault="004A1C7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4A1C7D" w14:paraId="7DABAF1F" w14:textId="77777777">
        <w:trPr>
          <w:trHeight w:val="283"/>
        </w:trPr>
        <w:tc>
          <w:tcPr>
            <w:tcW w:w="4008" w:type="dxa"/>
          </w:tcPr>
          <w:p w14:paraId="7DABAF1B" w14:textId="77777777" w:rsidR="004A1C7D" w:rsidRDefault="004A1C7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DABAF1C" w14:textId="77777777" w:rsidR="004A1C7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DABAF1D" w14:textId="77777777" w:rsidR="004A1C7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DABAF1E" w14:textId="77777777" w:rsidR="004A1C7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4A1C7D" w14:paraId="7DABAF24" w14:textId="77777777">
        <w:trPr>
          <w:trHeight w:val="283"/>
        </w:trPr>
        <w:tc>
          <w:tcPr>
            <w:tcW w:w="4008" w:type="dxa"/>
          </w:tcPr>
          <w:p w14:paraId="7DABAF20" w14:textId="77777777" w:rsidR="004A1C7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DABAF21" w14:textId="77777777" w:rsidR="004A1C7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2286</w:t>
            </w:r>
          </w:p>
        </w:tc>
        <w:tc>
          <w:tcPr>
            <w:tcW w:w="1648" w:type="dxa"/>
            <w:vAlign w:val="bottom"/>
          </w:tcPr>
          <w:p w14:paraId="7DABAF22" w14:textId="77777777" w:rsidR="004A1C7D" w:rsidRDefault="0000000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475,23</w:t>
            </w:r>
          </w:p>
        </w:tc>
        <w:tc>
          <w:tcPr>
            <w:tcW w:w="1132" w:type="dxa"/>
          </w:tcPr>
          <w:p w14:paraId="7DABAF23" w14:textId="77777777" w:rsidR="004A1C7D" w:rsidRDefault="004A1C7D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DABAF25" w14:textId="77777777" w:rsidR="004A1C7D" w:rsidRDefault="004A1C7D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DABAF26" w14:textId="77777777" w:rsidR="004A1C7D" w:rsidRDefault="0000000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7DABAF27" w14:textId="77777777" w:rsidR="004A1C7D" w:rsidRDefault="004A1C7D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DABAF28" w14:textId="77777777" w:rsidR="004A1C7D" w:rsidRDefault="00000000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7DABAF29" w14:textId="77777777" w:rsidR="004A1C7D" w:rsidRDefault="0000000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7DABAF2A" w14:textId="77777777" w:rsidR="004A1C7D" w:rsidRDefault="0000000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7DABAF2B" w14:textId="77777777" w:rsidR="004A1C7D" w:rsidRDefault="004A1C7D">
      <w:pPr>
        <w:pStyle w:val="Pagrindiniotekstotrauka"/>
        <w:ind w:left="0" w:firstLine="0"/>
      </w:pPr>
    </w:p>
    <w:p w14:paraId="7DABAF2C" w14:textId="77777777" w:rsidR="004A1C7D" w:rsidRDefault="004A1C7D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4A1C7D" w14:paraId="7DABAF32" w14:textId="77777777">
        <w:tc>
          <w:tcPr>
            <w:tcW w:w="6015" w:type="dxa"/>
          </w:tcPr>
          <w:p w14:paraId="7DABAF2D" w14:textId="77777777" w:rsidR="004A1C7D" w:rsidRDefault="00000000">
            <w:r>
              <w:t>Direktoriaus pavaduotojas būsto priežiūrai</w:t>
            </w:r>
          </w:p>
        </w:tc>
        <w:tc>
          <w:tcPr>
            <w:tcW w:w="1440" w:type="dxa"/>
          </w:tcPr>
          <w:p w14:paraId="7DABAF2E" w14:textId="77777777" w:rsidR="004A1C7D" w:rsidRDefault="004A1C7D"/>
          <w:p w14:paraId="7DABAF2F" w14:textId="77777777" w:rsidR="004A1C7D" w:rsidRDefault="00000000">
            <w:r>
              <w:t>(Parašas)</w:t>
            </w:r>
          </w:p>
        </w:tc>
        <w:tc>
          <w:tcPr>
            <w:tcW w:w="2250" w:type="dxa"/>
          </w:tcPr>
          <w:p w14:paraId="7DABAF30" w14:textId="77777777" w:rsidR="004A1C7D" w:rsidRDefault="00000000">
            <w:r>
              <w:t>Vytautas Stulgaitis</w:t>
            </w:r>
          </w:p>
          <w:p w14:paraId="7DABAF31" w14:textId="77777777" w:rsidR="004A1C7D" w:rsidRDefault="004A1C7D"/>
        </w:tc>
      </w:tr>
    </w:tbl>
    <w:p w14:paraId="7DABAF33" w14:textId="77777777" w:rsidR="004A1C7D" w:rsidRDefault="00000000">
      <w:r>
        <w:t xml:space="preserve">            </w:t>
      </w:r>
    </w:p>
    <w:sectPr w:rsidR="004A1C7D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51472" w14:textId="77777777" w:rsidR="00DC6B57" w:rsidRDefault="00DC6B57">
      <w:r>
        <w:separator/>
      </w:r>
    </w:p>
  </w:endnote>
  <w:endnote w:type="continuationSeparator" w:id="0">
    <w:p w14:paraId="5113B5D7" w14:textId="77777777" w:rsidR="00DC6B57" w:rsidRDefault="00DC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666B4" w14:textId="77777777" w:rsidR="00DC6B57" w:rsidRDefault="00DC6B57">
      <w:r>
        <w:separator/>
      </w:r>
    </w:p>
  </w:footnote>
  <w:footnote w:type="continuationSeparator" w:id="0">
    <w:p w14:paraId="61C27DE6" w14:textId="77777777" w:rsidR="00DC6B57" w:rsidRDefault="00DC6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AF36" w14:textId="77777777" w:rsidR="004A1C7D" w:rsidRDefault="004A1C7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AF37" w14:textId="77777777" w:rsidR="004A1C7D" w:rsidRDefault="0000000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DABAF38" w14:textId="77777777" w:rsidR="004A1C7D" w:rsidRDefault="004A1C7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BAF39" w14:textId="77777777" w:rsidR="004A1C7D" w:rsidRDefault="004A1C7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A74B7"/>
    <w:multiLevelType w:val="multilevel"/>
    <w:tmpl w:val="D65051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1070D3"/>
    <w:multiLevelType w:val="multilevel"/>
    <w:tmpl w:val="3E1C05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3E3E131E"/>
    <w:multiLevelType w:val="multilevel"/>
    <w:tmpl w:val="3E9A09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5C25BCF"/>
    <w:multiLevelType w:val="multilevel"/>
    <w:tmpl w:val="D278D7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1B41BD2"/>
    <w:multiLevelType w:val="multilevel"/>
    <w:tmpl w:val="04F0BFA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D5B2C16"/>
    <w:multiLevelType w:val="multilevel"/>
    <w:tmpl w:val="10D064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9B72DD2"/>
    <w:multiLevelType w:val="multilevel"/>
    <w:tmpl w:val="24B46D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440876283">
    <w:abstractNumId w:val="2"/>
  </w:num>
  <w:num w:numId="2" w16cid:durableId="1817913532">
    <w:abstractNumId w:val="5"/>
  </w:num>
  <w:num w:numId="3" w16cid:durableId="884949512">
    <w:abstractNumId w:val="3"/>
  </w:num>
  <w:num w:numId="4" w16cid:durableId="1847477187">
    <w:abstractNumId w:val="6"/>
  </w:num>
  <w:num w:numId="5" w16cid:durableId="1167936382">
    <w:abstractNumId w:val="4"/>
  </w:num>
  <w:num w:numId="6" w16cid:durableId="1534222917">
    <w:abstractNumId w:val="1"/>
  </w:num>
  <w:num w:numId="7" w16cid:durableId="759987657">
    <w:abstractNumId w:val="0"/>
  </w:num>
  <w:num w:numId="8" w16cid:durableId="1638727742">
    <w:abstractNumId w:val="2"/>
    <w:lvlOverride w:ilvl="0">
      <w:startOverride w:val="1"/>
    </w:lvlOverride>
  </w:num>
  <w:num w:numId="9" w16cid:durableId="1014653618">
    <w:abstractNumId w:val="2"/>
  </w:num>
  <w:num w:numId="10" w16cid:durableId="1931617898">
    <w:abstractNumId w:val="2"/>
  </w:num>
  <w:num w:numId="11" w16cid:durableId="117651011">
    <w:abstractNumId w:val="2"/>
  </w:num>
  <w:num w:numId="12" w16cid:durableId="2117210290">
    <w:abstractNumId w:val="2"/>
  </w:num>
  <w:num w:numId="13" w16cid:durableId="107627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C7D"/>
    <w:rsid w:val="00244ED9"/>
    <w:rsid w:val="002C5A4A"/>
    <w:rsid w:val="002D4CE1"/>
    <w:rsid w:val="003C1C9C"/>
    <w:rsid w:val="00413DA0"/>
    <w:rsid w:val="00430266"/>
    <w:rsid w:val="004A1C7D"/>
    <w:rsid w:val="00556E34"/>
    <w:rsid w:val="006D2E2D"/>
    <w:rsid w:val="007C4FB3"/>
    <w:rsid w:val="009F587E"/>
    <w:rsid w:val="00A80477"/>
    <w:rsid w:val="00B77137"/>
    <w:rsid w:val="00CF5CE3"/>
    <w:rsid w:val="00DC6B57"/>
    <w:rsid w:val="00F0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BADFF"/>
  <w15:docId w15:val="{E7DD4461-9416-498C-A9D6-BE47B04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0315C3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Lentelsturinys"/>
    <w:qFormat/>
    <w:rsid w:val="000E0C61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F71DB9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2213</Words>
  <Characters>1262</Characters>
  <Application>Microsoft Office Word</Application>
  <DocSecurity>0</DocSecurity>
  <Lines>10</Lines>
  <Paragraphs>6</Paragraphs>
  <ScaleCrop>false</ScaleCrop>
  <Company>Hewlett-Packard Company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Regimantas Patašius</cp:lastModifiedBy>
  <cp:revision>14</cp:revision>
  <dcterms:created xsi:type="dcterms:W3CDTF">2025-03-13T09:23:00Z</dcterms:created>
  <dcterms:modified xsi:type="dcterms:W3CDTF">2025-03-13T11:41:00Z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2022-01-06T09:00:00Z</dcterms:created>
  <dc:creator>j.kaklauskiene</dc:creator>
  <dc:description/>
  <dc:language>en-US</dc:language>
  <cp:lastModifiedBy/>
  <cp:lastPrinted>2020-02-14T06:41:00Z</cp:lastPrinted>
  <dcterms:modified xsi:type="dcterms:W3CDTF">2025-03-08T17:35:32Z</dcterms:modified>
  <cp:revision>99</cp:revision>
  <dc:subject/>
  <dc:title/>
</cp:coreProperties>
</file>